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【动感全景四川】 &lt;成都自由行•峨眉•乐山•九寨•黄龙•都江堰•青城山•熊猫基地•三星堆或金沙•张公桥•夜游锦里&gt; 连线双动8天7晚行程单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sc1747820799Gx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全程1导•29人小团×2+1头等舱•100%真纯玩•动车往返•打卡川青铁路•汽动结合最优线路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►旅游者持有效身份证件自行前往出发地机场/高铁站（建议至少于飞机起飞前2小时抵达机场）；乘机/高铁抵达成都双流国际机场/火车北（东）站，出站后接站前往酒店入住，后自由活动至次日出发。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成都--峨眉山--峨眉山金顶景区
                <w:br/>
              </w:t>
            </w:r>
          </w:p>
          <w:p>
            <w:pPr>
              <w:pStyle w:val="indent"/>
            </w:pPr>
            <w:r>
              <w:rPr>
                <w:rFonts w:ascii="微软雅黑" w:hAnsi="微软雅黑" w:eastAsia="微软雅黑" w:cs="微软雅黑"/>
                <w:color w:val="000000"/>
                <w:sz w:val="20"/>
                <w:szCs w:val="20"/>
              </w:rPr>
              <w:t xml:space="preserve">
                行程安排：登仙山峨眉，世界朝拜中心峨眉山金顶祈福许愿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
                <w:br/>
                经成雅乐高速抵峨眉（全程约158公里，车程约3小时）
                <w:br/>
                ►午餐前往指定餐厅用餐【地道峨乐小吃宴】午餐时间约30-40分钟。午餐后统一出发前往【峨眉山金顶景区】
                <w:br/>
                （门票已含，乘观光车（90元/人自理）2小时车程到达雷洞坪停车场）雷洞坪停车场步行1.5公里到达接引
                <w:br/>
                殿乘坐金顶往返索道上【金顶】；（索道上行65元/下行55元自理，淡季12月15-次年1月15日，金顶往
                <w:br/>
                返索道50元/人）游金顶华藏寺金殿，银殿，铜殿等。后原路乘索道下行至接引殿返回至雷洞坪停车场乘坐景
                <w:br/>
                区观光车到达万年停车场。
                <w:br/>
                ►晚餐品尝“久养.峨眉药膳养生火锅”,边吃边欣赏杂技表演，变脸表演等；【若变脸表演等节目暂停；不产生
                <w:br/>
                任何退费或补偿】
                <w:br/>
                ►晚餐后由导游统一安排乘坐摆渡车（非行程大巴车）送至山下市区酒店休息。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峨眉山半山景区-乐山大佛登山-美食街-乐山站动车-黄龙九寨站-川主寺镇/沟口
                <w:br/>
              </w:t>
            </w:r>
          </w:p>
          <w:p>
            <w:pPr>
              <w:pStyle w:val="indent"/>
            </w:pPr>
            <w:r>
              <w:rPr>
                <w:rFonts w:ascii="微软雅黑" w:hAnsi="微软雅黑" w:eastAsia="微软雅黑" w:cs="微软雅黑"/>
                <w:color w:val="000000"/>
                <w:sz w:val="20"/>
                <w:szCs w:val="20"/>
              </w:rPr>
              <w:t xml:space="preserve">
                行程安排：二进峨眉探访半山清幽，山是一尊佛，佛是一座山，欣赏世界最高的石刻弥勒坐佛
                <w:br/>
                ►早餐后从酒店出发进入峨眉山万年寺风景区（住市区的游客从酒店出发乘摆渡车（半山摆渡费用已含）到万年
                <w:br/>
                寺停车场跟团队汇合）乘万年寺索道（上行65元/人自理，淡季12月15-次年1月15日，万年上行索道30元/
                <w:br/>
                人），到达普贤菩萨道场—万年寺（10元/人自理），参观完后到达白蛇修道成精的白龙洞、清音阁、一线天，自然
                <w:br/>
                生态猴区，清音平湖至五显岗停车场。【一线天、自然生态猴区因地理位置特殊属于游客自行前往，导游不陪同，
                <w:br/>
                且此段行程视时间及游客自身体力而定，如时间来不及或游客体力有限可能放弃游览，不保证百分百一定能游
                <w:br/>
                览；】
                <w:br/>
                午餐品尝世界非物质文化遗产-翘脚牛肉或峨眉地道九大碗（根据实际情况2选1安排）
                <w:br/>
                ►午餐后步行约15分钟至迎春桥，乘坐旅游车来到【乐山大佛】]抵达【乐山大佛】深度登山游览（门票已含，
                <w:br/>
                游览时间约2.5小时，景区配套设施自理）登山游览可下栈道抱佛脚，大型节假日登山的游客太多造成拥堵，
                <w:br/>
                排队较久；请知悉
                <w:br/>
                ►后赠送游览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让食客可以一站式体验乐山美食。游客可自行体验当地美食。
                <w:br/>
                如因当日送站时间紧张，则优先保证送站，取消赠送景点网红美食街，无任何费用退补也无景点替换，请谅解。
                <w:br/>
                ►根据实际时间集合前往乐山/峨眉/眉山高铁站乘坐动车前往松潘/川主寺镇，接站享用晚餐后入住酒店。
                <w:br/>
                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►07:00左右酒店早餐后出发前往核心景区游览【九寨沟风景区】{门票已含，自助游览时间约8-10小时}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 
                <w:br/>
                ►赠送娱乐项目：【藏家欢乐颂+藏式土火锅】{约60~90分钟，赠送项目不去不退，含晚餐}
                <w:br/>
                前往藏家享用丰盛的藏式晚餐（藏式土火锅）及体验载歌载舞的藏家风情（导游可视情况安排在第二天享用）
                <w:br/>
                ►下榻酒店：入住指定酒店，后自由活动至次日出发。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或无法全程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酒店--黄龙风景区--松潘/黄龙九寨/黄胜关站动车--成都火车站--入住酒店
                <w:br/>
              </w:t>
            </w:r>
          </w:p>
          <w:p>
            <w:pPr>
              <w:pStyle w:val="indent"/>
            </w:pPr>
            <w:r>
              <w:rPr>
                <w:rFonts w:ascii="微软雅黑" w:hAnsi="微软雅黑" w:eastAsia="微软雅黑" w:cs="微软雅黑"/>
                <w:color w:val="000000"/>
                <w:sz w:val="20"/>
                <w:szCs w:val="20"/>
              </w:rPr>
              <w:t xml:space="preserve">
                行程安排： 寻访人间瑶池黄龙，乘上动车返回成都
                <w:br/>
                ►06:00左右酒店餐厅享用早餐后集合乘车从酒店出发；（早上前往总台办理退房+携带所有行李）
                <w:br/>
                途中在高原缓冲服务站稍作调整，会有服务站的工作人员上车为游客讲解预防高原反应的有关知识；后前往游览人间瑶池【黄龙风景区】（门票已含，自助游览时间约4小时）；建议游览方式：索道上山--望龙坪--栈道步行至游览五彩池--从下山栈道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/人，需客人自理】（如因天气原因导致黄龙无法游览，按团队票价退还门票差价，无法替换其他景点，敬请理解）；游览结束后根据实际时间集合前往川主寺/松潘高铁站乘坐高铁返回成都结束此次愉快的旅途！
                <w:br/>
                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►抵达成都火车站后，出站后导游安排摆渡车（非行程用车）接站前往酒店办理入住后自由活动至次日出发。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酒店--都江堰景区--青城山前山景区-成都--入住酒店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►起床洗漱后酒店餐厅享用早餐（若无另行通知今日返程不会更换酒店，无需退房，贵重物品随身携带）
                <w:br/>
                接早：按工作人员或导游通知具体时间按时集合上车；工作人员或导游出发前一天晚上18:00-22:30通知接你的具体时间，请务必保持电话畅通（为保障整个团队的顺利出行请注意配合旅行社接早时间安排，感谢理解）
                <w:br/>
                ►07:30集合出发经成郫或成青快速通道前往都江堰；
                <w:br/>
                ►抵达【都江堰景区】（门票已含，游览时间约3小时，景区配套自理）（景区配套自理：古城观光车10元/人、景区内观光车单程10元/人、玉垒扶梯40元/人、电子讲解耳麦20元/人）；
                <w:br/>
                ►午餐前往指定餐厅用餐，午餐时间约30-40分钟。午餐后统一集合乘车前往青城山。
                <w:br/>
                ►游览【青城山】（门票已含，游览时间约 3.5 小时,景区配套自理）（景区配套自理：景区观光车往返35元/人、月城湖往返船票10元/人，索道往返60元/人、电子讲解耳麦20元/人）
                <w:br/>
                游览结束后按约定时间从青城山出发乘坐旅游车返回成都结束今日行程，完团后导游统一安排回送前往客人指定酒店入住，后自由活动至次日出发。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酒店--成都大熊猫基地--三星堆博物馆或金沙遗址博物馆--成都--夜游锦里--酒店
                <w:br/>
              </w:t>
            </w:r>
          </w:p>
          <w:p>
            <w:pPr>
              <w:pStyle w:val="indent"/>
            </w:pPr>
            <w:r>
              <w:rPr>
                <w:rFonts w:ascii="微软雅黑" w:hAnsi="微软雅黑" w:eastAsia="微软雅黑" w:cs="微软雅黑"/>
                <w:color w:val="000000"/>
                <w:sz w:val="20"/>
                <w:szCs w:val="20"/>
              </w:rPr>
              <w:t xml:space="preserve">
                行程安排： 探秘古蜀文明，邂逅超萌国宝，夜游锦里，穿越体验古代繁华市井
                <w:br/>
                ►起床洗漱后酒店餐厅享用早餐（若无另行通知今日返程不会更换酒店，无需退房，贵重物品随身携带）
                <w:br/>
                接早：按工作人员或导游通知具体时间按时集合上车；工作人员或导游出发前一天晚上18:00-22:30通知接你的具体时间，请务必保持电话畅通（为保障整个团队的顺利出行请注意配合旅行社接早时间安排，感谢理解）
                <w:br/>
                ►07:30统一出发(节假日或旺季接人/出发时间会提前约30分钟，敬请理解）
                <w:br/>
                抵达【成都大熊猫繁育基地】（门票已含，游览时间约3小时，电子讲解耳麦20元/人自理）
                <w:br/>
                午餐享用风味川菜，午餐后前往三星堆或金沙遗址博物馆（车程约1.5小时左右）
                <w:br/>
                游览【三星堆博物馆或金沙遗址博物馆】（门票已含，游览时间约3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若未抢到三星堆门票，若客人愿意替换为金沙则游览金熊当天可能会更换其他导游陪同（无法保证全程1导），敬请知晓；
                <w:br/>
                ►后返回成都结束今日行程。而后还可自由逛锦里夜景（自由活动无导游），亲身体验成都人赶场的热闹场景。
                <w:br/>
                若想要在安排自由活动的游客直接在锦里散团，自行游玩之后自行返回酒店入住；
                <w:br/>
                不想锦里自由活动的游客，抵达成都后导游会统一安排回送前往指定酒店入住，后自由活动至次日出发。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成人价包含乐山当地至九寨当地+九寨当地至成都动车票二等座费用，1人1正座，不提供座次要求
                <w:br/>
                行程提供的去程及回程车次/时刻及起始站点仅供参考，实际出行的车次时刻站点信息均以最终实际出票为准，动车票实名制预定，请游客务必提供准确身份信息，否则产生损失自行承担责任 
                <w:br/>
                特别说明：动车票为特殊资源，故无法无损退票，临时退团有损失请详询工作人员
                <w:br/>
                1、用车	包含行程段空调旅游车（2+1头等舱行业俗称保姆车），一人一正座，不提供座次要求；
                <w:br/>
                首尾接送站：已含成都落地双流机场/火车站至酒店单趟接送服务（天府/绵阳机场差价另询）
                <w:br/>
                ①根据最终报名人数选用相应大小的旅游车；散客拼团全程可能非同一台车；
                <w:br/>
                ②成都机场/火车站至成都酒店区间摆渡接驳车型非行程段2+1车型，根据人数安排，常用为5-9座小型车辆；
                <w:br/>
                ③行程段2+1头等舱：皮质座椅，独立安装，独立自由调节，每排座位仅3座，每排座位间距宽，车配USB充电口（头等舱车型最后一排为4座，应急安全门及最后一排座椅无法调整！）
                <w:br/>
                （车型说明：本产品属于小众产品，若出行当天成团人数未满10人（≤9人），采用7-15座商务舱车型出行而非2+1头等舱车型，但保证有导游；）
                <w:br/>
                2、住宿	成人包含行程所列酒店7晚当地住宿，每人1床位
                <w:br/>
                报价以1人1床位计算，若产生单男单女,本产品无法安排拼房，客人需自补房差；全程入住酒店双人间。
                <w:br/>
                参考酒店（若酒店满房则替换为其他同等标准）：
                <w:br/>
                ①默认A套餐网评4钻套餐【当地商务型酒店/民宿】：
                <w:br/>
                成都（网评4钻）：蓉城映象/青铜城市/喆啡/宜尚连锁/西姆善居/瀚柏/智选/泰平丽锦/明宇丽呈/铁道等同标准
                <w:br/>
                峨眉（网评4钻）：指定柏隐温泉酒店（成人占床送温泉1次，小孩温泉1.5m以下免费，1.5m以上收38元/人）
                <w:br/>
                川主寺（网评4钻）：祥瑞/SKY澜.观山酒店/仁阁/嘉绒鑫宫/岷江豪庭/国宾等同标准
                <w:br/>
                九寨沟（网评4钻）：港威瑞逸/鑫源/金卓林·唐卡/民鑫假日/三墨/泊悦.美筑/等同标准
                <w:br/>
                行程段3晚（峨眉1晚+九寨段2晚）可另付费升级以下套餐：
                <w:br/>
                ②另付费升级B套餐参考酒店：
                <w:br/>
                峨眉（网评5钻）：峨眉山温泉饭店（成人占床送灵秀温泉1次，小孩温泉1.2米以下免费，1.2米及以上温泉80）
                <w:br/>
                川主寺（高档4钻）：雪域蕃坊/仁阁天伦/弥锦/丽呈别院/万信至格/岷江豪庭/嘉绒鑫宫/国宾等同标准
                <w:br/>
                九寨沟（高档4钻）：金龙/星宇/九宾/润都/甘海森林山居/九宫等同标准酒店/民宿
                <w:br/>
                ③另付费升级C套餐参考酒店：
                <w:br/>
                峨眉（网评5钻）：峨眉山温泉饭店（成人占床送灵秀温泉1次，小孩温泉1.2米以下免费，1.2米及以上温泉80）
                <w:br/>
                川主寺（网评5钻）：丽呈华庭/川主亚日/藏王传奇/东格尔等同标准
                <w:br/>
                九寨沟（国际五星）：鲁能希尔顿度假酒店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关于温泉：A套餐峨眉柏隐温泉酒店或BC套餐峨眉山温泉饭店灵秀温泉：成人占床赠送享受酒店温泉1次，儿童不含温泉，需额外付费体验；
                <w:br/>
                （温泉属于酒店附加赠送项，若遇各种原因温泉未开放则不能享受，游客不享受任何补偿或退费，敬请理解！）
                <w:br/>
                3、用餐 	成人包含7早餐7正餐（团餐10人一桌8菜1汤，不用餐不退费用）
                <w:br/>
                4、门票	成人含九寨沟门票、黄龙门票，乐山大佛登山门票，峨眉山大门票、都江堰+青城山前山套票、三星堆或金沙门票、熊猫基地门票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全程只含景点第一大门票，门票皆为旅行社团队协议折扣票，景区均为网上订票，若持有相关优惠证件请提前告知导游，如未及时提前告知导游而引起损失，由客人自理。进入景区请配合出示相关有效证件。
                <w:br/>
                景区配套交通设施需自理（明细见行程内温馨提示）。行程内所有景区在无不可抗力情况下我社均会到达景区，行程顺序会根据当地天气/路况等情况略有调整。
                <w:br/>
                	门优退费标准： 
                <w:br/>
                因旅行社为团队折扣门票折算，以进景区时间为准，故退费标准以旅行社标注的差价退费而非挂牌价退费：
                <w:br/>
                九寨段：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峨眉段：乐山登山：优惠证件退20元/人，免票退40元/人；
                <w:br/>
                峨眉山：1.16-12.14免票退80元/人/半票退40元/人；12.15-次年1.15免票退40元/人/半票退20元/人；
                <w:br/>
                都青段：上海客人/有效证件优惠共退30（都15/青15），全免共退100（都50/青50）；
                <w:br/>
                三熊段：优惠共退20元/人（熊猫10+三星堆或金沙10）；免票共退80元/人（都熊猫30+三星堆或金沙50）
                <w:br/>
                5、导游	包含行程内含优秀持证国语导游讲解服务
                <w:br/>
                接送站、中转不配导游，各景点内主要以自由游览方式为主，导游无法全程陪同；
                <w:br/>
                乘坐火车/飞机等大交通期间/景区游览期间/客人入住酒店期间/其他自由活动时间均无导游或工作人员陪同；
                <w:br/>
                若未抢到三星堆门票，若客人愿意替换为金沙则游览金熊当天可能会更换其他导游（无法保证全程1导），请知晓；
                <w:br/>
                6、保险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	2-18岁儿童含行程段松潘/黄龙九寨/黄胜关站至九寨沟黄龙往返+成都至峨眉山/都青段/三熊段往返汽车车位+午餐5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8、赠送	藏家欢乐颂、酒店温泉1人/1次（限成人）、川剧变脸表演、网红美食街打卡、夜游锦里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2、【景交】不含景区配套设施及小交通
                <w:br/>
                九寨段:①不含九寨沟观光车90元/人（必须消费）（淡季11月16日-次年3月31日期间入园观光车80元/人）；②不含黄龙上行索道80元/人（建议），下行索道40元/人；③黄龙定位讲解器30元/人（建议）；④黄龙观光车20元/人（建议）；⑤景区保险：九寨沟景区保险10元/人（建议）；黄龙景区保险10元/人（建议）；
                <w:br/>
                峨乐段：①峨眉山观光车90元/人（必须乘坐）；②峨眉山金顶往返索道120元/人（必须乘坐）淡季12月15-次年1月15日，金顶往返索道50元/人；③万年寺索道（上行65元/人自理，淡季12月15-次年1月15日，万年上行索道30元/人）（建议）；④万年寺小门票10元/人（建议）；⑤乐山景区小交通摆渡车单程20元/人，往返30元/人（建议）；⑥景区无线耳麦讲解器40/人（建议）；
                <w:br/>
                都青段：都江堰停车场到景区电瓶车（景区古城观光车）10元/人（建议购买）、景区内观光车单程10元/人（建议购买）、玉垒扶梯40元/人（建议购买）、青城山电瓶车35元/人（建议购买），月城湖往返船票10元/人（建议购买），索道60元/人（建议购买）等交通工具自理。不含都江堰景区+青城山景区耳麦讲解40元/人（建议购买）；
                <w:br/>
                三熊段：熊猫基地电子讲解20元/人（建议购买）；三星堆遗址讲解器30元/人或金沙讲解器20/人（建议购买）；（注：熊猫基地另设有摆渡观光车30元/人非必须产生，自愿购买）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2、【景交】不含景区配套设施及小交通
                <w:br/>
                九寨段:①不含九寨沟观光车90元/人（必须消费）（淡季11月16日-次年3月31日期间入园观光车80元/人）；②不含黄龙上行索道80元/人（建议），下行索道40元/人；③黄龙定位讲解器30元/人（建议）；④黄龙观光车20元/人（建议）；⑤景区保险：九寨沟景区保险10元/人（建议）；黄龙景区保险10元/人（建议）；
                <w:br/>
                峨乐段：①峨眉山观光车90元/人（必须乘坐）；②峨眉山金顶往返索道120元/人（必须乘坐）淡季12月15-次年1月15日，金顶往返索道50元/人；③万年寺索道（上行65元/人自理，淡季12月15-次年1月15日，万年上行索道30元/人）（建议）；④万年寺小门票10元/人（建议）；⑤乐山景区小交通摆渡车单程20元/人，往返30元/人（建议）；⑥景区无线耳麦讲解器40/人（建议）；
                <w:br/>
                都青段：都江堰停车场到景区电瓶车（景区古城观光车）10元/人（建议购买）、景区内观光车单程10元/人（建议购买）、玉垒扶梯40元/人（建议购买）、青城山电瓶车35元/人（建议购买），月城湖往返船票10元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2-18岁儿童含行程段松潘/黄龙九寨/黄胜关站至九寨沟黄龙往返+成都至峨眉山/都青段/三熊段往返汽车车位+午餐5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2025-05-24T02:13:16+08:00</dcterms:created>
  <dcterms:modified xsi:type="dcterms:W3CDTF">2025-05-24T02:13:16+08:00</dcterms:modified>
</cp:coreProperties>
</file>

<file path=docProps/custom.xml><?xml version="1.0" encoding="utf-8"?>
<Properties xmlns="http://schemas.openxmlformats.org/officeDocument/2006/custom-properties" xmlns:vt="http://schemas.openxmlformats.org/officeDocument/2006/docPropsVTypes"/>
</file>