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去有风的地方 --昆大丽双飞6日游行程单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yn1748572728oi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出发地-昆明鲜花接机-入住昆明酒店
                <w:br/>
                <w:br/>
                昆明-石林风景区-楚雄彝人古镇-长街宴-祭火大典-入住楚雄
                <w:br/>
                <w:br/>
                大理-喜洲古镇 ·有风小院-洱海生态廊道-圣托里尼下午茶-金梭岛-夜游大理 古城（自由活动）-入住大理
                <w:br/>
                BUS丽江-拉市海 ·候鸟湾-丽江古城（自由活动）-丽江 ·千古情-入住丽江   玉龙雪山-雪山索道-蓝月谷-印象丽江-动车返回昆明-入住昆明
                <w:br/>
                <w:br/>
                <w:br/>
                滇池湿地公园-过桥米线-市区自由活动打卡-机场送机-返回温馨的家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银川飞昆明鲜花接机-入住昆明酒店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乘飞机抵达【昆明】（参考航班： MU2185   银川昆明  1515 1750） ，我们安排了专门的民族礼仪以及鲜花接机 。 统一安排【晚餐】后， 由专车接至我们为您安排的酒店，并办理入住手续 。
                <w:br/>
                回到酒店后可以【自由活动】 。
                <w:br/>
                ★温馨提示：
                <w:br/>
                1 、抵达昆明后， 请保持电话开机， 以便工作人员能够及时联系到您 。
                <w:br/>
                2 、安全起见， 尽量不要单独行动， 不要轻信陌生人 ，遇到任何问题请咨询随团导游 。
                <w:br/>
                <w:br/>
                3 、云南地属高原地区， 气候易变 、早晚温差较大 、紫外线强度较大， 请您做好替换衣物和防护准备 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昆明-石林风景区-楚雄彝人古镇-长街宴-祭火大典-入住楚雄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早餐后，乘坐大巴前往【石林风景区】（含电瓶车） ，云南石林风景区（又称昆明市石林风景区）是位于云南省昆明市石林彝族自治县境内的国家级5A级景区，
                <w:br/>
                以独特的喀斯特地貌闻名于世，被誉为"天下第一奇观"和"造型地貌天然博物馆"。
                <w:br/>
                午餐后乘车赴楚雄，游览【彝人古镇】古镇以彝族文化为核心，融合南宋德江城建筑风貌与现代文旅功能，打造了集文化展示 、旅游观光 、休闲度假于一体的特  色小镇，被誉为楚雄的“城市会客厅 ”和云南黄金旅游线的重要节点 。
                <w:br/>
                晚餐品尝彝族特色风情【长街宴】， 晚餐后参加【祭火大典】，和当地少数民族一起打跳，让热情的火把为您送上最真挚的祝福！                                              行程结束后返回酒店入住休息 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大理-喜洲古镇 ·有风小院-洱海生态廊道-圣托里尼下午茶-金梭岛-夜游大理古城（自由活动） -入住大理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【上午安排】
                <w:br/>
                早餐后，乘坐大巴车赴大理，游览电视剧“去有风的地方 ”拍摄地【喜洲古镇 ·有风小院】坐落于大理凤阳邑村，茶马古道悠悠穿村而过 ，古道石板路承载着岁  月痕迹， 白族老屋错落有致 ，手工摊位琳琅满目，漫步其间仿佛踏入剧中场景 。
                <w:br/>
                结束后前往【洱海生态廊道】（骑行+音乐酒吧车+旅拍）骑行在洱海廊道，感受洱海风光 。音乐酒吧车不仅是一辆移动的小酒吧，还搭载了专业的歌手 ，为游客 献上美妙的歌声 。车内提供精酿酒品，让游客在旅途中享受微醺的时光 。专业摄影师和航拍师会提前找好记录苍洱美景的最佳机位，游客只需展现最好的状态，即可留下美好的回忆 。
                <w:br/>
                随后安排午餐当地特色 大理海稍鱼
                <w:br/>
                【下午安排】
                <w:br/>
                午餐后，乘坐【洱海游船】游览洱海风光，游船缓缓前行，似是时光的使者，载着我穿梭于碧波之上 。阳光洒下，洱海波光粼粼，像是无数颗细碎的钻石在跳跃 、  闪烁 。远处，苍山连绵起伏，与洱海相依相偎，勾勒出一幅如诗如画的山水长卷 。随后前往大理理想邦 ·圣托里尼享用【圣托里尼下午茶】，一杯香醇的茶，袅袅热气带着清新的茶香弥漫开来，轻轻抿上一口，那滋      味在舌尖上散开，仿佛能驱散所有的疲惫与烦恼 。搭配着小巧玲珑的甜点，细腻的口感在味蕾间绽放，每一口都是对生活的温柔犒赏 。晚上夜游“具有文献名邦 ”  之称的历史文化古城【大理古城】 ，古城的街道纵横交错，青石板路两旁， 白族特色的民居错落有致。每一扇门 、每一扇窗，都讲述着古老的故事 。你可以漫步      在古城的小巷中，感受那份宁静与古朴，仿佛能听到历史的回声 。结束后返回酒店休息 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BUS丽江-拉市海 ·候鸟湾-丽江古城（自由活动）-丽江 ·千古情-入住丽江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早餐后，乘坐大巴车前往丽江，前往【拉市海 ·候鸟湾】（可体验骑马， 280元/人 ，费用自理）位于云南省丽江市玉龙纳西族自治县拉市镇美泉村的一处自然
                <w:br/>
                生态景区，拉市海候鸟湾地处高原湿地，拥有丰富的自然生态资源 。每年冬季，数以万计的候鸟会飞临此地栖息过冬，形成一道独特的自然景观 。
                <w:br/>
                午餐后， 自由打卡国家AAAAA级风景区【丽江古城】一座承载着千年历史和文化的古城，如同一位沧桑而优雅的老者，低声诉说着过去的辉煌与故事 。漫步在 古城的街巷之间，仿佛穿越了时空的隧道， 回到了那个马帮贸易繁荣 、多元文化交融的时代 。（晚餐古城自理）
                <w:br/>
                晚上特别安排一生必看的演出【丽江千古情】通过演出可以感受到丽江丰富的历史和文化底蕴 。结束后返回酒店休息 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玉龙雪山-雪山索道-蓝月谷-印象丽江-动车返回昆明-入住昆明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早餐后，游览纳西族人神圣的山峰 ，长江以南的第一高峰， 国家5A级景区【 玉龙雪山】（为您准备了雪山维能包：氧气+高原维能+羽绒服），延绵数十里的玉
                <w:br/>
                龙十三峰，在碧蓝天幕的映衬下 ，宛如银色巨龙在作永恒的飞舞 。乘坐【雪山索道】（  因6-7月客流量大，视实际情况安排冰川大索道/云杉坪索道/牦牛坪索道 ），让游客能够近距离观赏雪山和冰川，体验高海拔的壮丽景色 。索道的终点靠近雪山，可以欣赏到壮丽的雪景和冰川侵蚀而成的石洞 、石穴等自然地貌，
                <w:br/>
                是玉龙雪山现代冰川的典型代表 。。然后浏览【蓝月谷】在晴天时水的颜色是蓝色的 ，而且山谷呈月牙形，远看就像一轮蓝色的月亮镶嵌在玉龙雪山脚下，所   以名叫蓝月谷 。观看由张艺谋 、王潮歌 、樊跃共同执导的【印象丽江】 ，以玉龙雪山为背景，充分利用自然风光，打造出宏大的实景演出 。
                <w:br/>
                <w:br/>
                结束行程后，乘坐动车返回昆明 。入住昆明酒店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滇池湿地公园-过桥米线-市区自由活动打卡-机场送机-返回温馨的家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，前往游览【滇池湿地公园】滇池湿地公园是昆明市滇池周边一系列生态湿地公园的统称，这些公园依托滇池丰富的水资源和独特的湖滨生态系统，形成 了集生态保护 、科普教育 、休闲观光为一体的综合性景区 。
                <w:br/>
                午餐享用云南特色【过桥米线】
                <w:br/>
                随后游览【自由打卡昆明市区】 。
                <w:br/>
                然后根据相应的返程航班时间安排送机，返回温馨的家，结束愉快的云南之旅 。（参考航班： MU2186   昆明银川   1905 2145）
                <w:br/>
                ★温馨提示：
                <w:br/>
                1 、返程前请仔细整理好⾃⼰的⾏李物品， 请不要有所遗漏， 增加您不必要的麻烦 。请核对好送机时间， 以便我们能顺利将您送⾄机场 。
                <w:br/>
                2 、针对我们的精⼼安排和导游服务⼯作中的不⾜ ，  请留下您的宝贵意见；
                <w:br/>
                <w:br/>
                3 、感谢各位贵宾对我们⼯作的⽀持和理解， 我们希望有机会再次为您服务， 如果您对这次云南之⾏感到满意， 请不要吝啬介绍给您的 亲朋好友， 谢谢！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、交通： 宁夏银川-昆明往返机票 （团队机票含税， 团队票一经开出不得更改 、不得签转 、不得退票)）， 省内交通：     丽江-昆明二等座
                <w:br/>
                2 、房： 当地精选携程网评4钻酒店4晚+大理1晚海景房
                <w:br/>
                3 、餐： 全程5早8正， 包含特色餐： 长街宴/海稍鱼/白族特色餐/纳西特色餐/雪山雪厨-升级牦牛小火锅/过桥米线  早餐酒店含，正餐40元/人标准 儿童半价
                <w:br/>
                4 、车： 全程用3年内专业旅游大巴车
                <w:br/>
                5 、 门票： 全程景区门票+小交通
                <w:br/>
                6 、杂费： 包含云南旅游组合险/导游全程服务费/司机导游全程住宿+用餐补助
                <w:br/>
                升级服务：
                <w:br/>
                1 、 当地特色民族接机仪式： 民族礼仪+鲜花接机
                <w:br/>
                2 、首住专享精品时鲜果盘一份+欢迎卡+晚安牛奶
                <w:br/>
                3 、 当月生日客人安排生日蛋糕+生日礼物
                <w:br/>
                4 、车上准备水果 、 品牌矿泉水 、免洗消毒洗手液等
                <w:br/>
                5 、蜜月礼包： 首住当晚安排鲜花铺床+夫妻及情侣组合赠送一份银对戒
                <w:br/>
                6 、路途暖心包： 每位客人提供一份 （含酒店一次性用品+路途维能零食）
                <w:br/>
                7 、雪山维能包： 每人提供一份： 氧气+高原维能+羽绒服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 因交通延误 、取消等意外事件或不可抗力原因导致的额外费用
                <w:br/>
                2 、 自由活动期间交通费和餐费
                <w:br/>
                3 、 自费项目： 拉市海骑马体验280元/人
                <w:br/>
                4 、 因旅游者违约 、 白身过错 、 自身疾病等自身原因导致的人身财产损失而额外支付的费用;
                <w:br/>
                其他不含：
                <w:br/>
                1.单间差。单间差是指旅游者要求独宿一间客房，或因无其他旅游者与之拼住所产生的费用。酒店可能为此类旅游者提供单床或双床房间。 
                <w:br/>
                2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3.旅游者因违约、自身过错、自行安排活动期间内行为或自身疾病引起的人身和财产损失。 
                <w:br/>
                4.依据当地风俗向服务人员支付的小费等（由您酌情自行支付）。 
                <w:br/>
                5.不含人身意外伤害保险和其它旅游保险。（温馨提示：中国国旅推荐您至少购买一项旅游保险，购买保险可以为您的旅途提供额外风险保障。） 
                <w:br/>
                6.上述费用包含中未提到的其他一切费用。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无购物店安排，部分景区内有商业街或者综合商店 属于景区营业行为与旅行社无关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骑马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前往【拉市海 ·候鸟湾】（可体验骑马， 280元/人 ，费用自理）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、若因客流量问题及不可抗力因素导致无法进行 “玉龙雪山-冰川大索道 ”一行程， 则根据实际情况   安排替换： 牦牛坪索道 （退差价： 75元/人） /云杉坪索道 （退差价： 80元/人）， 也可将差价作为其他    景点额外旅游经费 。 （可协商进行）
                <w:br/>
                2 、若因客人民族信仰问题， 无法就餐， 则可减少餐费成本50元/餐/人， 也可作为客人自行点外卖旅游    经费。
                <w:br/>
                3 、 团队游览期间旅游者擅自离团视同游客违约， 旅行社与其旅游服务关系自动终止， 按实际产生费用  结算 （旅行社部分景区会有优惠价， 请注意退费无法按水牌价格退回）， 期间产生的费用及安全问题， 旅行社概不负责。
                <w:br/>
                <w:br/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出行需携带有效身份证原件；
                <w:br/>
                2. 我社保留在景点不变的前提下适当调整行程顺序的权利
                <w:br/>
                3. 因天气、自然灾害、政府政策性、军事等人力不可抗拒因素，导致的交通延误或滞留所造成的一切损失及后果，本公司不承担任何费用和法律责任。造成行程时间延误或增加费用，游客自付，造成景点不能游览的，旅行社只负责退门票的协议价。
                <w:br/>
                4. 行程中注明“自由活动”期间客人需注意财产人身安全，自由活动期间安全责任客人自负； 
                <w:br/>
                5. 此团为综合包价产品，所有证件均不退费；
                <w:br/>
                6. 游客应遵守团队纪律、配合领队、导游工作。因自身疾病等原因不能随团前行，需书面申请并经领队、导游签字同意，如未经书面同意而擅自离团，所造成的人身和财产损失，旅行社概不承担责任。旅游行程中外出游玩请结伴同行。
                <w:br/>
                7. 游客在旅游过程中应尊重旅游地的风土人情和民族习俗，维护环境卫生，遵守公共秩序，保护生态环境和文物古迹，尊重他人，以礼待人。
                <w:br/>
                8. 未成年人参加旅游活动，须事先征得旅行社同意，并由法定监护人陪同出游。监护人负责未成年人在旅游过程中的安全问题。
                <w:br/>
                9、中老年人尤其是患病者，须如实向旅行社提供健康信息，并根据自己的健康状况量力而行。如感觉身体不适，请马上告知导游。因中老年游客身体原因产生的一切后果与责任，旅行社概不承担。各地宾馆设施均有差异，如浴室内无防滑垫，洗澡时请特别注意安全，防止滑倒。
                <w:br/>
                10、客人在旅游过程中认真填写当地旅游意见单，回团后如有投诉本社以客人所签意见单为准。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 云南每天早晚温差较大 （  10—28摄氏度）， 请注意着装， 预防感冒。
                <w:br/>
                2 、 云南地处云贵高原， 室外紫外线照射较强， 应佩戴墨镜， 注意防晒， 带好防晒用品， 云南这边雨水充足，     所以还应该带上雨伞。
                <w:br/>
                3 、旅游拍摄时， 请注意安全， 不要到有危险的地区拍摄或攀爬。
                <w:br/>
                4 、 当地注意饮食 （当地以酸辣口味为主 、 凉菜居多） 。
                <w:br/>
                5 、请注意准备一些个人的常用药品， 以备不时之需。
                <w:br/>
                6 、游客请注意妥善保管个人的贵重物品， 照顾好随身物件。
                <w:br/>
                7 、在旅游过程中， 听从当地导游和全陪的安排， 遵守时间， 以便顺利完成整个行程。
                <w:br/>
                8 、行李的话建议选择双肩背包， 并附有提手 。 而且结实， 背带与背包的连接处应有足够的强度 。选择的包不   要过大， 口袋多的最好  。 准  备2个背包， 一大一小， 大的装行李放在旅馆保管， 小的可以随身携带。
                <w:br/>
                9 、合适的鞋袜对一次愉快的旅行有着举足轻重的意义 。 这里有几点忠告： 鞋要软， 穿着舒适 。 鞋底要硬， 适   于走各种条件的路面  。 鞋帮 要高， 有效保护双脚 。 还有一条， 鞋要结实， 越结实越好  。 名牌旅游鞋多能符合这  些要求， 你应选择大小合适的， 一般以穿上较厚的运动  袜感觉舒适为好 。 袜子至少准备三双。
                <w:br/>
                <w:br/>
                10 、 云南是一个少数民族聚居的地区， 所以尊重地方的民族习惯是我们必须要做到的， 因此要求您在云南旅游 中一定要认真听从导游的讲解， 不但能够让您了解到和少数民族交流的注意事项， 而且对于增长您的知识也是 一个很大的乐趣。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2025-06-25T10:41:37+08:00</dcterms:created>
  <dcterms:modified xsi:type="dcterms:W3CDTF">2025-06-25T10:41:37+08:00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