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p东京/奈良/镰仓/京都/大阪 8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RB1750151072ac</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银川起止上领队全程 0 自费
                <w:br/>
                精华景点:富士山/秋叶原/祗园/奈良公园/金阁寺/浅草寺/镰仓大佛秋叶原:日本动漫文化的发祥地，是动漫迷的喜爱之地
                <w:br/>
                富士山:日本国内最高峰
                <w:br/>
                特色美食:鳗鱼饭、温泉料理、日式烤肉、日式料理
                <w:br/>
                精选住宿:日式 3-4 星，升级1晚温泉酒店
                <w:br/>
                不含签杂:380元/人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银川-上海
                <w:br/>
              </w:t>
            </w:r>
          </w:p>
          <w:p>
            <w:pPr>
              <w:pStyle w:val="indent"/>
            </w:pPr>
            <w:r>
              <w:rPr>
                <w:rFonts w:ascii="微软雅黑" w:hAnsi="微软雅黑" w:eastAsia="微软雅黑" w:cs="微软雅黑"/>
                <w:color w:val="000000"/>
                <w:sz w:val="20"/>
                <w:szCs w:val="20"/>
              </w:rPr>
              <w:t xml:space="preserve">
                请航班起飞前 2 小时抵达银川国际机场集合 ，搭乘国内航班飞往上海浦东国际机场，抵达后乘车前往中转酒店入住休息。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机 场 中 转 酒 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上海-名古屋
                <w:br/>
              </w:t>
            </w:r>
          </w:p>
          <w:p>
            <w:pPr>
              <w:pStyle w:val="indent"/>
            </w:pPr>
            <w:r>
              <w:rPr>
                <w:rFonts w:ascii="微软雅黑" w:hAnsi="微软雅黑" w:eastAsia="微软雅黑" w:cs="微软雅黑"/>
                <w:color w:val="000000"/>
                <w:sz w:val="20"/>
                <w:szCs w:val="20"/>
              </w:rPr>
              <w:t xml:space="preserve">
                根据航班时间于指定时间集合送往机场，抵达日本导游接机送回酒店休息。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名古屋地区酒店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金阁寺-岚山公园-祗园-抹茶体验-大阪城公园
                <w:br/>
              </w:t>
            </w:r>
          </w:p>
          <w:p>
            <w:pPr>
              <w:pStyle w:val="indent"/>
            </w:pPr>
            <w:r>
              <w:rPr>
                <w:rFonts w:ascii="微软雅黑" w:hAnsi="微软雅黑" w:eastAsia="微软雅黑" w:cs="微软雅黑"/>
                <w:color w:val="000000"/>
                <w:sz w:val="20"/>
                <w:szCs w:val="20"/>
              </w:rPr>
              <w:t xml:space="preserve">
                【金阁寺】是一座最早完成于 1397 年（应永四年）的日本佛寺，位于京都府京都市北区，是一座临济
                <w:br/>
                宗相国寺派的寺院，其名称源自于日本室町时代著名的足利氏第三代幕府将军足利义满之法名，又因
                <w:br/>
                为寺内核心建筑“舍利殿”的外墙全是以金箔装饰，所以又被昵称为“金阁寺”。【岚山公园】岚山
                <w:br/>
                公园位于日本京都市西部，是一个融合了自然风光和人文景观的著名旅游胜地。公园以其广阔的绿地、
                <w:br/>
                湖泊和山区而闻名，是京都第一名胜之一。岚山不仅是赏樱和观枫的好地方，还因周恩来总理的诗碑
                <w:br/>
                而成为中日两国人民友好的纪念地【祗园】祗园，日语的汉字为“只园”，是日本著名的花街，也是
                <w:br/>
                京都最大的艺妓区。其由来为佛教中“只树给孤独园”的简称“只园精舍”。祗园不仅是艺妓活动的
                <w:br/>
                中心，还承载着深厚的日本传统文化和历史【抹茶体验】抹茶的制作过程相对复杂，涉及采摘前对茶
                <w:br/>
                树进行遮阴处理，采用蒸青的杀青方式，以及使用天然石磨将茶叶碾磨成粉末。这种制作方法使得抹
                <w:br/>
                茶保留了茶叶中的更多营养成分，如茶多酚和微量元素，因此具有更高的营养价值。抹茶不仅是一种
                <w:br/>
                饮品，还是日本茶道的重要组成部分，与冥想和放松紧密相关。【大阪城公园】日本三大名城之一「大
                <w:br/>
                阪城」，是日本重点文化遗产，位于大阪市中央区的大型绿地公园，城墙四周建有护城河，包裹在神
                <w:br/>
                秘面纱下的别样风景，除了丰富史料，四周绿地美景，一年四季皆是赏花期，绝不扑空，老少咸宜的
                <w:br/>
                最佳选择，一次满足家族旅游所有年龄层需求，长辈可至资料馆参观日本文化遗产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大阪地区酒店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奈良公园-万叶植物园-热田神宫-御宝
                <w:br/>
              </w:t>
            </w:r>
          </w:p>
          <w:p>
            <w:pPr>
              <w:pStyle w:val="indent"/>
            </w:pPr>
            <w:r>
              <w:rPr>
                <w:rFonts w:ascii="微软雅黑" w:hAnsi="微软雅黑" w:eastAsia="微软雅黑" w:cs="微软雅黑"/>
                <w:color w:val="000000"/>
                <w:sz w:val="20"/>
                <w:szCs w:val="20"/>
              </w:rPr>
              <w:t xml:space="preserve">
                【奈良公园】又称梅花鹿公园 ，园中约有着将近 1200 头的野生鹿群，自古以来一直为其栖身之所。
                <w:br/>
                这些鹿群一点也不怕生，而且被认为是神的使者，而受到人们珍爱。大佛、绿意、梅花鹿，正是古都
                <w:br/>
                奈良的表征。悠然自得地漫步其中是游览公园的最佳方式，一年四季无论何时，这里都有吸引人的景
                <w:br/>
                观。这里还有极富灵性的鹿群，见到游人手上有鹿饼会主动走来 ，喂食萌萌哒的小鹿也是游客到此的
                <w:br/>
                一大乐趣。【万叶植物园】位于春日大社附近，分为万叶园、藤园、花园，植物种类丰富，有三百多
                <w:br/>
                种，尤以紫藤花为盛。园内还有藤、菖蒲、梅、樱、椿等植物，园中央浮台会在春秋的节日里表演雅
                <w:br/>
                乐。漫步园中，安静的古朴风情扑面而来。【热田神宫】是日本三大神社之一，具有悠久历史，供奉
                <w:br/>
                着三大神器之一的草剃神剑，是日本皇室庄严神圣之文物，内部充满虔诚与宁静的氛围，吸引众多人
                <w:br/>
                前来参拜【御宝】各种珍珠饰品。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大石公园-富士山五合目-地震体验馆
                <w:br/>
              </w:t>
            </w:r>
          </w:p>
          <w:p>
            <w:pPr>
              <w:pStyle w:val="indent"/>
            </w:pPr>
            <w:r>
              <w:rPr>
                <w:rFonts w:ascii="微软雅黑" w:hAnsi="微软雅黑" w:eastAsia="微软雅黑" w:cs="微软雅黑"/>
                <w:color w:val="000000"/>
                <w:sz w:val="20"/>
                <w:szCs w:val="20"/>
              </w:rPr>
              <w:t xml:space="preserve">
                【大石公园】每到夏天，河口湖畔大石公园内的薰衣草盛放，犹如给公园披上了一层紫色的绒毯，与
                <w:br/>
                富士山之景遥相辉映，美不胜收。到了秋天，园内的扫帚草会变为赤红色，毛茸茸的特别可爱。
                <w:br/>
                【富士山五合目】是日本一座横跨静冈县和山梨县的活火山，位于东京西南方约 80 公里处，主峰海拔
                <w:br/>
                3776 米，2002 年 8 月（平成 14 年），经日本国土地理院重新测量后，为 3775.63 米[3]，是日本国内
                <w:br/>
                的最高峰。【地震体验馆】在這裡可以切身感受地震時的情景，在停电的小房子体验逃生游戏，從中
                <w:br/>
                學習更多的地震知識。展示有地震的历史和资料，加深对地震的理解。还有魔术镜子的房间，全部由
                <w:br/>
                金子构成演绎的迷路世界。同时这里还售卖一切跟火山有关系的产品，化妆品、食品、保健品等，兼
                <w:br/>
                有纪念品商店性质。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镰仓大佛-镰仓小町通-台场海滨公园-综合免税店
                <w:br/>
              </w:t>
            </w:r>
          </w:p>
          <w:p>
            <w:pPr>
              <w:pStyle w:val="indent"/>
            </w:pPr>
            <w:r>
              <w:rPr>
                <w:rFonts w:ascii="微软雅黑" w:hAnsi="微软雅黑" w:eastAsia="微软雅黑" w:cs="微软雅黑"/>
                <w:color w:val="000000"/>
                <w:sz w:val="20"/>
                <w:szCs w:val="20"/>
              </w:rPr>
              <w:t xml:space="preserve">
                【镰仓大佛】位于日本古都镰仓的高德院内的阿弥陀如来青铜坐像，是镰仓的象征，也是日本国宝。
                <w:br/>
                这座佛像以其高达 11.3 米（连台座高 13.35 米）的雄伟身姿和历经沧桑的历史背景而闻名于世
                <w:br/>
                【镰仓小町通】是镰仓最为知名的一条商业购物街，位于日本神奈川县镰仓市，是这座古城中心一处
                <w:br/>
                独特的现代街区。它长约 350 米，与通往鹤冈八幡宫的若宫大路平行。从镰仓站东出口出来之后，在
                <w:br/>
                左侧能看到红色鸟居，这里便是小町通的入口【台场海滨公园】镰仓小町通是镰仓最为知名的一条商
                <w:br/>
                业购物街，位于日本神奈川县镰仓市，是这座古城中心一处独特的现代街区。它长约 350 米，与通往
                <w:br/>
                鹤冈八幡宫的若宫大路平行。从镰仓站东出口出来之后，在左侧能看到红色鸟居，这里便是小町通的
                <w:br/>
                入口。 【综合免税店】自由选购日本电器等免税商品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东京或周边地区酒店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浅草寺-秋叶原-皇居-银座东京-上海
                <w:br/>
              </w:t>
            </w:r>
          </w:p>
          <w:p>
            <w:pPr>
              <w:pStyle w:val="indent"/>
            </w:pPr>
            <w:r>
              <w:rPr>
                <w:rFonts w:ascii="微软雅黑" w:hAnsi="微软雅黑" w:eastAsia="微软雅黑" w:cs="微软雅黑"/>
                <w:color w:val="000000"/>
                <w:sz w:val="20"/>
                <w:szCs w:val="20"/>
              </w:rPr>
              <w:t xml:space="preserve">
                【浅草寺】最富人情味的老街—浅草，高高挂着『雷门』灯笼，香火鼎盛，有络绎不绝的香客前来朝
                <w:br/>
                拜，寺前传统老街，商店街是围绕着浅草寺发源起来的特色小商品和美食街，是年轻人喜爱的逛街、
                <w:br/>
                购物、约会场所，有展售日本传统的人形、饰物、糕饼…。【秋叶原】与大阪的日本桥、名古屋的大
                <w:br/>
                须并称为日本三大电器街。现在还以御宅族的胜地而闻名，是动漫迷的天堂。秋叶原的名称来源于附
                <w:br/>
                近的秋叶神社，历史上曾是江户与日本西北部之间的通道，也是一个工匠和商人的家园。1888 年秋叶
                <w:br/>
                原站建成后，秋叶原逐渐发展成为一个主要的货运中转站，随之而来的是蔬菜水果市场的兴起。进入此行程为参考行程，最终行程以出团通知为准，我社有权按照出
                <w:br/>
                团航班和日本当地实际情况而调整此行程！
                <w:br/>
                备注：樱花季的开放在各区域间存在差别，受地域因素影响，并非同步开放，而是因地域不同开
                <w:br/>
                放时间不同，凡请理解！
                <w:br/>
                本 行 程为参考旅游行程，旅行社有权根据航空公司出票时的航班时间及出入港口，对行程游览的先后顺序
                <w:br/>
                做出合理调整，但不影响原定的标准及游览景点。具体安排 (包括航班酒店调整) 以出发前发放的出团通知
                <w:br/>
                为准！ (如遇交通堵 塞 、罢工、天气原因、塌方、航班延误、车辆故障等原因) 因集客不足造成无法发
                <w:br/>
                团时，优先以优惠价调配团期,不愿意 调配的客人按旅游相关规定赔付。请您知晓！
                <w:br/>
                1.团费已含：国际往返机票、旅游团签证、机场税、行程以内的用车、用餐、景点第一道大门票、旅行
                <w:br/>
                社旅游责任险、 双人标准间住宿 (如旺季期间所安排酒店标间爆满，会自动提升全单间)
                <w:br/>
                2. 团费不含：护照费、单房差 3000 元/人全程，签杂 380 元/人、出入境行李海关税、酒店内收费电视、电话、
                <w:br/>
                饮品、烟酒等个人消费税、 境外个人消费费用自理、个人旅游意外险。
                <w:br/>
                3. 儿童团费： 2-6 岁（不含）不占床-450 元（不含早餐）,6 岁（及以上）必须占床和大人同价。2 岁以下婴儿
                <w:br/>
                价格另议。
                <w:br/>
                4. 以上报价仅适用于中国护照持有者，港澳护照须加收 300 元/人、台湾护照及其它国家护照须加收 500 元
                <w:br/>
                /人。自备签 证减￥150/位，自备签证/免签等客人出入境事务 (包括登机手续) 须自行办理，如发生任何出
                <w:br/>
                第 七 天
                <w:br/>
                20 世纪 80 年代，随着家用电子产品失去其未来主义的吸引力，秋叶原的商店开始将重点转向服务于
                <w:br/>
                计算机迷和御宅族的家用电器市场。【皇居外苑】日本天皇所居住的皇居，在東京都的中心，因此成
                <w:br/>
                為世界各國觀光客來日的熱門參觀景點之一。皇居外苑有标志性的骑马武士青铜雕像和古朴庄严的城
                <w:br/>
                墙，还有一大片广场，周围有许多树木，路都由碎石子铺成，据说是古代为了防止忍者夜袭而设计的。
                <w:br/>
                往东北边走去，沿着护城河和城墙，一直来到大手门，有一座石桥通向城内，里面就是皇居东御苑。
                <w:br/>
                东御苑又分为本丸、二之丸和三之丸，本丸比较大气，二之丸有个精致秀气的小庭园，而三之丸有尚
                <w:br/>
                藏馆，展示着其他国家送给日本天皇的艺术品等。【银座自由活动】自 17 世纪以来就一直以格调高端
                <w:br/>
                闻名于世，作为世界三大名街之一的繁华街区，从百年老店到享誉国际的一线品牌店，从优雅的咖啡
                <w:br/>
                座到富有传统日本气息的洋果子点心，从日本国粹歌舞伎到夜晚灯红酒绿一掷千金的酒吧俱乐部，银
                <w:br/>
                座满足了人们对“奢侈”一词的所有想象，这就是银座的魔力。送机，集合前往大阪关西国际机场，
                <w:br/>
                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中转酒店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上海-银川
                <w:br/>
              </w:t>
            </w:r>
          </w:p>
          <w:p>
            <w:pPr>
              <w:pStyle w:val="indent"/>
            </w:pPr>
            <w:r>
              <w:rPr>
                <w:rFonts w:ascii="微软雅黑" w:hAnsi="微软雅黑" w:eastAsia="微软雅黑" w:cs="微软雅黑"/>
                <w:color w:val="000000"/>
                <w:sz w:val="20"/>
                <w:szCs w:val="20"/>
              </w:rPr>
              <w:t xml:space="preserve">
                于指定时间集合前往机场，返回温暖的家，结束愉快的日本之旅 。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1.团费已含：国际往返机票、旅游团签证、机场税、行程以内的用车、用餐、景点第一道大门票、旅行
                <w:br/>
                社旅游责任险、 双人标准间住宿 (如旺季期间所安排酒店标间爆满，会自动提升全单间)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 团费不含：护照费、单房差 3000 元/人全程，签杂 380 元/人、出入境行李海关税、酒店内收费电视、电话、
                <w:br/>
                饮品、烟酒等个人消费税、 境外个人消费费用自理、个人旅游意外险儿童团费： 2-6 岁（不含）不占床-450 元（不含早餐）,6 岁（及以上）必须占床和大人同价。2 岁以下婴儿
                <w:br/>
                价格另议。4. 以上报价仅适用于中国护照持有者，港澳护照须加收 300 元/人、台湾护照及其它国家护照须加收 500 元
                <w:br/>
                /人。自备签 证减￥150/位，自备签证/免签等客人出入境事务 (包括登机手续) 须自行办理，如发生任何出
                <w:br/>
                第 七 天
                <w:br/>
                20 世纪 80 年代，随着家用电子产品失去其未来主义的吸引力，秋叶原的商店开始将重点转向服务于
                <w:br/>
                计算机迷和御宅族的家用电器市场。【皇居外苑】日本天皇所居住的皇居，在東京都的中心，因此成
                <w:br/>
                為世界各國觀光客來日的熱門參觀景點之一。皇居外苑有标志性的骑马武士青铜雕像和古朴庄严的城
                <w:br/>
                墙，还有一大片广场，周围有许多树木，路都由碎石子铺成，据说是古代为了防止忍者夜袭而设计的。
                <w:br/>
                往东北边走去，沿着护城河和城墙，一直来到大手门，有一座石桥通向城内，里面就是皇居东御苑。
                <w:br/>
                东御苑又分为本丸、二之丸和三之丸，本丸比较大气，二之丸有个精致秀气的小庭园，而三之丸有尚
                <w:br/>
                藏馆，展示着其他国家送给日本天皇的艺术品等。【银座自由活动】自 17 世纪以来就一直以格调高端
                <w:br/>
                闻名于世，作为世界三大名街之一的繁华街区，从百年老店到享誉国际的一线品牌店，从优雅的咖啡
                <w:br/>
                座到富有传统日本气息的洋果子点心，从日本国粹歌舞伎到夜晚灯红酒绿一掷千金的酒吧俱乐部，银
                <w:br/>
                座满足了人们对“奢侈”一词的所有想象，这就是银座的魔力。送机，集合前往大阪关西国际机场，
                <w:br/>
                搭乘国际航班返回国内！
                <w:br/>
                早 ： 酒店早餐 午： 自理 晚 ：自 理
                <w:br/>
                酒 店 ：中转酒店 交通 ：旅 游车
                <w:br/>
                第 八 天 上海-银川 参考航班：CA8327 17:00-20:10
                <w:br/>
                于指定时间集合前往机场，返回温暖的家，结束愉快的日本之旅 。入境问题，我司费用不退； 旅 游签客人如因自身原因未能入境，我司不承担责任及不退任何费用。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日本当地日用百货、名牌商品、健康食品等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御宝</w:t>
            </w:r>
          </w:p>
        </w:tc>
        <w:tc>
          <w:tcPr/>
          <w:p>
            <w:pPr>
              <w:pStyle w:val="indent"/>
            </w:pPr>
            <w:r>
              <w:rPr>
                <w:rFonts w:ascii="微软雅黑" w:hAnsi="微软雅黑" w:eastAsia="微软雅黑" w:cs="微软雅黑"/>
                <w:color w:val="000000"/>
                <w:sz w:val="20"/>
                <w:szCs w:val="20"/>
              </w:rPr>
              <w:t xml:space="preserve">各种珍珠饰品等 ，自由选择心仪产品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4. 以上报价仅适用于中国护照持有者，港澳护照须加收 300 元/人、台湾护照及其它国家护照须加收 500 元
                <w:br/>
                /人。自备签 证减￥150/位，自备签证/免签等客人出入境事务 (包括登机手续) 须自行办理，如发生任何出
                <w:br/>
                第 七 天
                <w:br/>
                20 世纪 80 年代，随着家用电子产品失去其未来主义的吸引力，秋叶原的商店开始将重点转向服务于
                <w:br/>
                计算机迷和御宅族的家用电器市场。【皇居外苑】日本天皇所居住的皇居，在東京都的中心，因此成
                <w:br/>
                為世界各國觀光客來日的熱門參觀景點之一。皇居外苑有标志性的骑马武士青铜雕像和古朴庄严的城
                <w:br/>
                墙，还有一大片广场，周围有许多树木，路都由碎石子铺成，据说是古代为了防止忍者夜袭而设计的。
                <w:br/>
                往东北边走去，沿着护城河和城墙，一直来到大手门，有一座石桥通向城内，里面就是皇居东御苑。
                <w:br/>
                东御苑又分为本丸、二之丸和三之丸，本丸比较大气，二之丸有个精致秀气的小庭园，而三之丸有尚
                <w:br/>
                藏馆，展示着其他国家送给日本天皇的艺术品等。【银座自由活动】自 17 世纪以来就一直以格调高端
                <w:br/>
                闻名于世，作为世界三大名街之一的繁华街区，从百年老店到享誉国际的一线品牌店，从优雅的咖啡
                <w:br/>
                座到富有传统日本气息的洋果子点心，从日本国粹歌舞伎到夜晚灯红酒绿一掷千金的酒吧俱乐部，银
                <w:br/>
                座满足了人们对“奢侈”一词的所有想象，这就是银座的魔力。送机，集合前往大阪关西国际机场，
                <w:br/>
                搭乘国际航班返回国内！
                <w:br/>
                早 ： 酒店早餐 午： 自理 晚 ：自 理
                <w:br/>
                酒 店 ：中转酒店 交通 ：旅 游车
                <w:br/>
                第 八 天 上海-银川 参考航班：CA8327 17:00-20:10
                <w:br/>
                于指定时间集合前往机场，返回温暖的家，结束愉快的日本之旅 。入境问题，我司费用不退； 旅 游签客人如因自身原因未能入境，我司不承担责任及不退任何费用。
                <w:br/>
                因客人自身原因造成领事馆拒签或终止签证，需收取的签证损失费和机票定金损失费合计￥1000 元/人
                <w:br/>
                (机票一旦出 票 ，便不可退票、不可签转，不可更改日期/航班/舱位。因此，客人同时需承担机票或酒店取消费) 。
                <w:br/>
                团队签证不得离团。如客人在日本期间需取消行程内所含项目 (景点、酒店和用餐等) ，视同放弃，我社不退任何费 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7. 住宿说明： 日本酒店没有挂星制度，所以评核酒店星级基本以房间装修为标准。 日本酒店一般大堂、
                <w:br/>
                房间较小,装饰简 洁 ， (旺季期间所有团队酒店都会有标准间、大床房、单人间等房型。我公司会按酒
                <w:br/>
                店房间情况进行分配，如有造成不便 之 处 敬 请谅解。夫妻可以在不影响总数的前提下尽量安排同一间房，
                <w:br/>
                若出现单男单女房，导游领队有权安排调整，若客人 坚持须由客人补偿单间差 3000 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4. 以上报价仅适用于中国护照持有者，港澳护照须加收 300 元/人、台湾护照及其它国家护照须加收 500 元
                <w:br/>
                /人。自备签 证减￥150/位，自备签证/免签等客人出入境事务 (包括登机手续) 须自行办理，如发生任何出
                <w:br/>
                第 七 天
                <w:br/>
                20 世纪 80 年代，随着家用电子产品失去其未来主义的吸引力，秋叶原的商店开始将重点转向服务于
                <w:br/>
                计算机迷和御宅族的家用电器市场。【皇居外苑】日本天皇所居住的皇居，在東京都的中心，因此成
                <w:br/>
                為世界各國觀光客來日的熱門參觀景點之一。皇居外苑有标志性的骑马武士青铜雕像和古朴庄严的城
                <w:br/>
                墙，还有一大片广场，周围有许多树木，路都由碎石子铺成，据说是古代为了防止忍者夜袭而设计的。
                <w:br/>
                往东北边走去，沿着护城河和城墙，一直来到大手门，有一座石桥通向城内，里面就是皇居东御苑。
                <w:br/>
                东御苑又分为本丸、二之丸和三之丸，本丸比较大气，二之丸有个精致秀气的小庭园，而三之丸有尚
                <w:br/>
                藏馆，展示着其他国家送给日本天皇的艺术品等。【银座自由活动】自 17 世纪以来就一直以格调高端
                <w:br/>
                闻名于世，作为世界三大名街之一的繁华街区，从百年老店到享誉国际的一线品牌店，从优雅的咖啡
                <w:br/>
                座到富有传统日本气息的洋果子点心，从日本国粹歌舞伎到夜晚灯红酒绿一掷千金的酒吧俱乐部，银
                <w:br/>
                座满足了人们对“奢侈”一词的所有想象，这就是银座的魔力。送机，集合前往大阪关西国际机场，
                <w:br/>
                搭乘国际航班返回国内！
                <w:br/>
                早 ： 酒店早餐 午： 自理 晚 ：自 理
                <w:br/>
                酒 店 ：中转酒店 交通 ：旅 游车
                <w:br/>
                第 八 天 上海-银川 参考航班：CA8327 17:00-20:10
                <w:br/>
                于指定时间集合前往机场，返回温暖的家，结束愉快的日本之旅 。入境问题，我司费用不退； 旅 游签客人如因自身原因未能入境，我司不承担责任及不退任何费用。
                <w:br/>
                5. 因客人自身原因造成领事馆拒签或终止签证，需收取的签证损失费和机票定金损失费合计￥1000 元/人
                <w:br/>
                (机票一旦出 票 ，便不可退票、不可签转，不可更改日期/航班/舱位。因此，客人同时需承担机票或酒店
                <w:br/>
                取消费) 。
                <w:br/>
                6. 团队签证不得离团。如客人在日本期间需取消行程内所含项目 (景点、酒店和用餐等) ，视同放弃，我
                <w:br/>
                社不退任何费 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2025-06-25T09:19:05+08:00</dcterms:created>
  <dcterms:modified xsi:type="dcterms:W3CDTF">2025-06-25T09:19:05+08:00</dcterms:modified>
</cp:coreProperties>
</file>

<file path=docProps/custom.xml><?xml version="1.0" encoding="utf-8"?>
<Properties xmlns="http://schemas.openxmlformats.org/officeDocument/2006/custom-properties" xmlns:vt="http://schemas.openxmlformats.org/officeDocument/2006/docPropsVTypes"/>
</file>